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67DC" w:rsidRPr="0071270F" w:rsidRDefault="00CB67DC">
      <w:pPr>
        <w:autoSpaceDE w:val="0"/>
        <w:autoSpaceDN w:val="0"/>
        <w:adjustRightInd w:val="0"/>
        <w:rPr>
          <w:rFonts w:ascii="新細明體" w:cs="新細明體"/>
          <w:color w:val="000000"/>
          <w:lang w:val="zh-TW"/>
        </w:rPr>
      </w:pPr>
    </w:p>
    <w:p w:rsidR="00CB67DC" w:rsidRPr="0071270F" w:rsidRDefault="00CB67DC">
      <w:pPr>
        <w:autoSpaceDE w:val="0"/>
        <w:autoSpaceDN w:val="0"/>
        <w:adjustRightInd w:val="0"/>
        <w:spacing w:line="280" w:lineRule="atLeast"/>
        <w:jc w:val="center"/>
        <w:rPr>
          <w:b/>
          <w:bCs/>
          <w:color w:val="000000"/>
          <w:sz w:val="20"/>
          <w:szCs w:val="20"/>
          <w:u w:val="single"/>
        </w:rPr>
      </w:pPr>
      <w:r w:rsidRPr="0071270F">
        <w:rPr>
          <w:b/>
          <w:bCs/>
          <w:color w:val="000000"/>
          <w:sz w:val="20"/>
          <w:szCs w:val="20"/>
          <w:u w:val="single"/>
        </w:rPr>
        <w:t>Tariff Rule Filing Request</w:t>
      </w:r>
    </w:p>
    <w:p w:rsidR="00CB67DC" w:rsidRPr="0071270F" w:rsidRDefault="00CB67DC">
      <w:pPr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1"/>
        <w:gridCol w:w="4181"/>
      </w:tblGrid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2E744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</w:rPr>
              <w:t>Tariff</w:t>
            </w:r>
            <w:r w:rsidRPr="003B32BC">
              <w:rPr>
                <w:b/>
                <w:sz w:val="20"/>
              </w:rPr>
              <w:t xml:space="preserve"> </w:t>
            </w:r>
            <w:r w:rsidRPr="003B32BC">
              <w:rPr>
                <w:rFonts w:hint="eastAsia"/>
                <w:b/>
                <w:sz w:val="20"/>
              </w:rPr>
              <w:t>Number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042</w:t>
            </w:r>
          </w:p>
        </w:tc>
      </w:tr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Rule Number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457B08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D677CB" w:rsidRPr="00457B08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Rule Name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457B08">
            <w:pPr>
              <w:autoSpaceDE w:val="0"/>
              <w:autoSpaceDN w:val="0"/>
              <w:adjustRightInd w:val="0"/>
              <w:spacing w:before="100" w:after="100"/>
              <w:rPr>
                <w:b/>
                <w:bCs/>
                <w:color w:val="000000"/>
                <w:sz w:val="20"/>
                <w:szCs w:val="20"/>
              </w:rPr>
            </w:pPr>
            <w:r w:rsidRPr="00457B08">
              <w:rPr>
                <w:b/>
                <w:bCs/>
                <w:color w:val="000000"/>
                <w:sz w:val="20"/>
                <w:szCs w:val="20"/>
              </w:rPr>
              <w:t>Returned Cargo in Foreign Commerce</w:t>
            </w:r>
          </w:p>
        </w:tc>
      </w:tr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Trade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TPWB</w:t>
            </w:r>
          </w:p>
        </w:tc>
      </w:tr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Assessorial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E2" w:rsidRPr="0071270F" w:rsidRDefault="006736E2" w:rsidP="006736E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Filing Date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E2" w:rsidRPr="0071270F" w:rsidRDefault="006736E2" w:rsidP="006736E2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rFonts w:hint="eastAsia"/>
                <w:b/>
                <w:color w:val="000000"/>
                <w:sz w:val="20"/>
                <w:szCs w:val="20"/>
              </w:rPr>
              <w:t>202</w:t>
            </w:r>
            <w:r w:rsidRPr="0071270F">
              <w:rPr>
                <w:b/>
                <w:color w:val="000000"/>
                <w:sz w:val="20"/>
                <w:szCs w:val="20"/>
              </w:rPr>
              <w:t>1</w:t>
            </w:r>
            <w:r w:rsidRPr="0071270F">
              <w:rPr>
                <w:rFonts w:hint="eastAsia"/>
                <w:b/>
                <w:color w:val="000000"/>
                <w:sz w:val="20"/>
                <w:szCs w:val="20"/>
              </w:rPr>
              <w:t>/</w:t>
            </w:r>
            <w:r w:rsidR="006A1108" w:rsidRPr="0071270F">
              <w:rPr>
                <w:b/>
                <w:color w:val="000000"/>
                <w:sz w:val="20"/>
                <w:szCs w:val="20"/>
              </w:rPr>
              <w:t>06/15</w:t>
            </w:r>
          </w:p>
        </w:tc>
      </w:tr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E2" w:rsidRPr="0071270F" w:rsidRDefault="006736E2" w:rsidP="006736E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Effective Date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E2" w:rsidRPr="0071270F" w:rsidRDefault="006736E2" w:rsidP="006A1108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rFonts w:hint="eastAsia"/>
                <w:b/>
                <w:color w:val="000000"/>
                <w:sz w:val="20"/>
                <w:szCs w:val="20"/>
              </w:rPr>
              <w:t>202</w:t>
            </w:r>
            <w:r w:rsidR="006A1108" w:rsidRPr="0071270F">
              <w:rPr>
                <w:b/>
                <w:color w:val="000000"/>
                <w:sz w:val="20"/>
                <w:szCs w:val="20"/>
              </w:rPr>
              <w:t>1/07/15</w:t>
            </w:r>
          </w:p>
        </w:tc>
      </w:tr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CB67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C" w:rsidRPr="0071270F" w:rsidRDefault="006A1108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rFonts w:hint="eastAsia"/>
                <w:b/>
                <w:bCs/>
                <w:color w:val="000000"/>
                <w:sz w:val="20"/>
                <w:szCs w:val="20"/>
              </w:rPr>
              <w:t>I</w:t>
            </w:r>
          </w:p>
        </w:tc>
      </w:tr>
      <w:tr w:rsidR="00D677CB" w:rsidRPr="00D677C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4CF" w:rsidRPr="0071270F" w:rsidRDefault="002B14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1270F">
              <w:rPr>
                <w:rFonts w:hint="eastAsia"/>
                <w:b/>
                <w:bCs/>
                <w:color w:val="000000"/>
                <w:sz w:val="20"/>
                <w:szCs w:val="20"/>
              </w:rPr>
              <w:t>Expiration Date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4CF" w:rsidRPr="0071270F" w:rsidRDefault="002B14CF">
            <w:pPr>
              <w:autoSpaceDE w:val="0"/>
              <w:autoSpaceDN w:val="0"/>
              <w:adjustRightInd w:val="0"/>
              <w:spacing w:line="280" w:lineRule="atLeas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B67DC" w:rsidRPr="00DB2191" w:rsidRDefault="00CB67DC" w:rsidP="00DB2191">
      <w:pPr>
        <w:rPr>
          <w:rFonts w:ascii="Courier New" w:hAnsi="Courier New" w:cs="Courier New"/>
          <w:b/>
          <w:color w:val="000000"/>
          <w:sz w:val="20"/>
        </w:rPr>
      </w:pPr>
    </w:p>
    <w:p w:rsidR="00574A05" w:rsidRPr="00CC2C14" w:rsidRDefault="00574A05" w:rsidP="00574A05">
      <w:pPr>
        <w:rPr>
          <w:rFonts w:ascii="Courier New" w:hAnsi="Courier New" w:cs="Courier New" w:hint="eastAsia"/>
          <w:color w:val="000000"/>
          <w:sz w:val="20"/>
        </w:rPr>
      </w:pPr>
    </w:p>
    <w:p w:rsidR="00574A05" w:rsidRPr="00CC2C14" w:rsidRDefault="00574A05" w:rsidP="00574A05">
      <w:pPr>
        <w:rPr>
          <w:rFonts w:ascii="Courier New" w:hAnsi="Courier New" w:cs="Courier New"/>
          <w:sz w:val="20"/>
        </w:rPr>
      </w:pPr>
      <w:bookmarkStart w:id="0" w:name="RULE"/>
      <w:bookmarkEnd w:id="0"/>
      <w:r w:rsidRPr="00CC2C14">
        <w:rPr>
          <w:rFonts w:ascii="Courier New" w:hAnsi="Courier New" w:cs="Courier New"/>
          <w:b/>
          <w:sz w:val="20"/>
        </w:rPr>
        <w:t>Rule Content</w:t>
      </w:r>
    </w:p>
    <w:p w:rsidR="00457B08" w:rsidRPr="0098603A" w:rsidRDefault="00457B08" w:rsidP="00457B08">
      <w:pPr>
        <w:rPr>
          <w:rFonts w:ascii="Courier New" w:hAnsi="Courier New" w:cs="Courier New"/>
          <w:sz w:val="20"/>
        </w:rPr>
      </w:pPr>
      <w:r w:rsidRPr="0098603A">
        <w:rPr>
          <w:rFonts w:ascii="Courier New" w:hAnsi="Courier New" w:cs="Courier New"/>
          <w:sz w:val="20"/>
        </w:rPr>
        <w:t xml:space="preserve">             A.  Cargo originating in the Far East and discharged at</w:t>
      </w:r>
    </w:p>
    <w:p w:rsidR="00457B08" w:rsidRPr="0098603A" w:rsidRDefault="00457B08" w:rsidP="00457B08">
      <w:pPr>
        <w:rPr>
          <w:rFonts w:ascii="Courier New" w:hAnsi="Courier New" w:cs="Courier New"/>
          <w:sz w:val="20"/>
        </w:rPr>
      </w:pPr>
      <w:r w:rsidRPr="0098603A">
        <w:rPr>
          <w:rFonts w:ascii="Courier New" w:hAnsi="Courier New" w:cs="Courier New"/>
          <w:sz w:val="20"/>
        </w:rPr>
        <w:t xml:space="preserve">                 United States Ports:</w:t>
      </w:r>
    </w:p>
    <w:p w:rsidR="00457B08" w:rsidRPr="0098603A" w:rsidRDefault="00457B08" w:rsidP="00457B08">
      <w:pPr>
        <w:rPr>
          <w:rFonts w:ascii="Courier New" w:hAnsi="Courier New" w:cs="Courier New"/>
          <w:sz w:val="20"/>
        </w:rPr>
      </w:pPr>
      <w:r w:rsidRPr="0098603A">
        <w:rPr>
          <w:rFonts w:ascii="Courier New" w:hAnsi="Courier New" w:cs="Courier New"/>
          <w:sz w:val="20"/>
        </w:rPr>
        <w:t xml:space="preserve">             </w:t>
      </w:r>
    </w:p>
    <w:p w:rsidR="00457B08" w:rsidRPr="0098603A" w:rsidRDefault="00457B08" w:rsidP="00457B08">
      <w:pPr>
        <w:rPr>
          <w:rFonts w:ascii="Courier New" w:hAnsi="Courier New" w:cs="Courier New"/>
          <w:sz w:val="20"/>
        </w:rPr>
      </w:pPr>
      <w:r w:rsidRPr="0098603A">
        <w:rPr>
          <w:rFonts w:ascii="Courier New" w:hAnsi="Courier New" w:cs="Courier New"/>
          <w:sz w:val="20"/>
        </w:rPr>
        <w:t xml:space="preserve">                 Cargo returned to original port of loading and/or base</w:t>
      </w:r>
    </w:p>
    <w:p w:rsidR="00457B08" w:rsidRPr="0098603A" w:rsidRDefault="00457B08" w:rsidP="00457B08">
      <w:pPr>
        <w:rPr>
          <w:rFonts w:ascii="Courier New" w:hAnsi="Courier New" w:cs="Courier New"/>
          <w:sz w:val="20"/>
        </w:rPr>
      </w:pPr>
      <w:r w:rsidRPr="0098603A">
        <w:rPr>
          <w:rFonts w:ascii="Courier New" w:hAnsi="Courier New" w:cs="Courier New"/>
          <w:sz w:val="20"/>
        </w:rPr>
        <w:t xml:space="preserve">                 port of country of origin within six (6) months after</w:t>
      </w:r>
    </w:p>
    <w:p w:rsidR="00457B08" w:rsidRPr="0098603A" w:rsidRDefault="00457B08" w:rsidP="00457B08">
      <w:pPr>
        <w:rPr>
          <w:rFonts w:ascii="Courier New" w:hAnsi="Courier New" w:cs="Courier New"/>
          <w:sz w:val="20"/>
        </w:rPr>
      </w:pPr>
      <w:r w:rsidRPr="0098603A">
        <w:rPr>
          <w:rFonts w:ascii="Courier New" w:hAnsi="Courier New" w:cs="Courier New"/>
          <w:sz w:val="20"/>
        </w:rPr>
        <w:t xml:space="preserve">                 arrival may be given the benefit of seventy-five (75%)</w:t>
      </w:r>
    </w:p>
    <w:p w:rsidR="00457B08" w:rsidRPr="0098603A" w:rsidRDefault="00457B08" w:rsidP="00457B08">
      <w:pPr>
        <w:rPr>
          <w:rFonts w:ascii="Courier New" w:hAnsi="Courier New" w:cs="Courier New"/>
          <w:sz w:val="20"/>
        </w:rPr>
      </w:pPr>
      <w:r w:rsidRPr="0098603A">
        <w:rPr>
          <w:rFonts w:ascii="Courier New" w:hAnsi="Courier New" w:cs="Courier New"/>
          <w:sz w:val="20"/>
        </w:rPr>
        <w:t xml:space="preserve">                 percent of the rates as named herein, subject to a</w:t>
      </w:r>
    </w:p>
    <w:p w:rsidR="00457B08" w:rsidRPr="0098603A" w:rsidRDefault="00457B08" w:rsidP="00457B08">
      <w:pPr>
        <w:rPr>
          <w:rFonts w:ascii="Courier New" w:hAnsi="Courier New" w:cs="Courier New"/>
          <w:sz w:val="20"/>
        </w:rPr>
      </w:pPr>
      <w:r w:rsidRPr="0098603A">
        <w:rPr>
          <w:rFonts w:ascii="Courier New" w:hAnsi="Courier New" w:cs="Courier New"/>
          <w:sz w:val="20"/>
        </w:rPr>
        <w:t xml:space="preserve">                 minimum rate of $90.00 W/M.  However, if the published</w:t>
      </w:r>
    </w:p>
    <w:p w:rsidR="00457B08" w:rsidRPr="0098603A" w:rsidRDefault="00457B08" w:rsidP="00457B08">
      <w:pPr>
        <w:rPr>
          <w:rFonts w:ascii="Courier New" w:hAnsi="Courier New" w:cs="Courier New"/>
          <w:sz w:val="20"/>
        </w:rPr>
      </w:pPr>
      <w:r w:rsidRPr="0098603A">
        <w:rPr>
          <w:rFonts w:ascii="Courier New" w:hAnsi="Courier New" w:cs="Courier New"/>
          <w:sz w:val="20"/>
        </w:rPr>
        <w:t xml:space="preserve">                 rate is less than the aforesaid minimum rate of $90.00</w:t>
      </w:r>
    </w:p>
    <w:p w:rsidR="00457B08" w:rsidRPr="0098603A" w:rsidRDefault="00457B08" w:rsidP="00457B08">
      <w:pPr>
        <w:rPr>
          <w:rFonts w:ascii="Courier New" w:hAnsi="Courier New" w:cs="Courier New"/>
          <w:sz w:val="20"/>
        </w:rPr>
      </w:pPr>
      <w:r w:rsidRPr="0098603A">
        <w:rPr>
          <w:rFonts w:ascii="Courier New" w:hAnsi="Courier New" w:cs="Courier New"/>
          <w:sz w:val="20"/>
        </w:rPr>
        <w:t xml:space="preserve">                 W/M per ton, the rate provided herein shall be</w:t>
      </w:r>
    </w:p>
    <w:p w:rsidR="00457B08" w:rsidRPr="0098603A" w:rsidRDefault="00457B08" w:rsidP="00457B08">
      <w:pPr>
        <w:rPr>
          <w:rFonts w:ascii="Courier New" w:hAnsi="Courier New" w:cs="Courier New"/>
          <w:sz w:val="20"/>
        </w:rPr>
      </w:pPr>
      <w:r w:rsidRPr="0098603A">
        <w:rPr>
          <w:rFonts w:ascii="Courier New" w:hAnsi="Courier New" w:cs="Courier New"/>
          <w:sz w:val="20"/>
        </w:rPr>
        <w:t xml:space="preserve">                 assessed.  The foregoing is applicable on cargo returned</w:t>
      </w:r>
    </w:p>
    <w:p w:rsidR="00457B08" w:rsidRPr="0098603A" w:rsidRDefault="00457B08" w:rsidP="00457B08">
      <w:pPr>
        <w:rPr>
          <w:rFonts w:ascii="Courier New" w:hAnsi="Courier New" w:cs="Courier New"/>
          <w:sz w:val="20"/>
        </w:rPr>
      </w:pPr>
      <w:r w:rsidRPr="0098603A">
        <w:rPr>
          <w:rFonts w:ascii="Courier New" w:hAnsi="Courier New" w:cs="Courier New"/>
          <w:sz w:val="20"/>
        </w:rPr>
        <w:t xml:space="preserve">                 in the original package using the same commodity</w:t>
      </w:r>
    </w:p>
    <w:p w:rsidR="00457B08" w:rsidRPr="0098603A" w:rsidRDefault="00457B08" w:rsidP="00457B08">
      <w:pPr>
        <w:ind w:left="1700" w:hangingChars="850" w:hanging="1700"/>
        <w:rPr>
          <w:rFonts w:ascii="Courier New" w:hAnsi="Courier New" w:cs="Courier New"/>
          <w:sz w:val="20"/>
        </w:rPr>
      </w:pPr>
      <w:r w:rsidRPr="0098603A">
        <w:rPr>
          <w:rFonts w:ascii="Courier New" w:hAnsi="Courier New" w:cs="Courier New"/>
          <w:sz w:val="20"/>
        </w:rPr>
        <w:t xml:space="preserve">                 description, and carried by </w:t>
      </w:r>
      <w:r w:rsidRPr="00457B08">
        <w:rPr>
          <w:rFonts w:ascii="Courier New" w:hAnsi="Courier New" w:cs="Courier New"/>
          <w:sz w:val="20"/>
        </w:rPr>
        <w:t>YANG MING MARINE TRANSPORT CORPORATION</w:t>
      </w:r>
    </w:p>
    <w:p w:rsidR="00457B08" w:rsidRPr="0098603A" w:rsidRDefault="00457B08" w:rsidP="00457B08">
      <w:pPr>
        <w:rPr>
          <w:rFonts w:ascii="Courier New" w:hAnsi="Courier New" w:cs="Courier New"/>
          <w:sz w:val="20"/>
        </w:rPr>
      </w:pPr>
      <w:r w:rsidRPr="0098603A">
        <w:rPr>
          <w:rFonts w:ascii="Courier New" w:hAnsi="Courier New" w:cs="Courier New"/>
          <w:sz w:val="20"/>
        </w:rPr>
        <w:t xml:space="preserve">             </w:t>
      </w:r>
    </w:p>
    <w:p w:rsidR="00457B08" w:rsidRPr="0098603A" w:rsidRDefault="00457B08" w:rsidP="00457B08">
      <w:pPr>
        <w:rPr>
          <w:rFonts w:ascii="Courier New" w:hAnsi="Courier New" w:cs="Courier New"/>
          <w:sz w:val="20"/>
        </w:rPr>
      </w:pPr>
      <w:r w:rsidRPr="0098603A">
        <w:rPr>
          <w:rFonts w:ascii="Courier New" w:hAnsi="Courier New" w:cs="Courier New"/>
          <w:sz w:val="20"/>
        </w:rPr>
        <w:t xml:space="preserve">                 Shippers and/or cargo owners must show evidence of</w:t>
      </w:r>
    </w:p>
    <w:p w:rsidR="00457B08" w:rsidRPr="0098603A" w:rsidRDefault="00457B08" w:rsidP="00457B08">
      <w:pPr>
        <w:rPr>
          <w:rFonts w:ascii="Courier New" w:hAnsi="Courier New" w:cs="Courier New"/>
          <w:sz w:val="20"/>
        </w:rPr>
      </w:pPr>
      <w:r w:rsidRPr="0098603A">
        <w:rPr>
          <w:rFonts w:ascii="Courier New" w:hAnsi="Courier New" w:cs="Courier New"/>
          <w:sz w:val="20"/>
        </w:rPr>
        <w:t xml:space="preserve">                 inward movement by supplying a copy of the inward Bill</w:t>
      </w:r>
    </w:p>
    <w:p w:rsidR="00457B08" w:rsidRPr="0098603A" w:rsidRDefault="00457B08" w:rsidP="00457B08">
      <w:pPr>
        <w:rPr>
          <w:rFonts w:ascii="Courier New" w:hAnsi="Courier New" w:cs="Courier New"/>
          <w:sz w:val="20"/>
        </w:rPr>
      </w:pPr>
      <w:r w:rsidRPr="0098603A">
        <w:rPr>
          <w:rFonts w:ascii="Courier New" w:hAnsi="Courier New" w:cs="Courier New"/>
          <w:sz w:val="20"/>
        </w:rPr>
        <w:t xml:space="preserve">                 of Lading.</w:t>
      </w:r>
    </w:p>
    <w:p w:rsidR="00457B08" w:rsidRPr="0098603A" w:rsidRDefault="00457B08" w:rsidP="00457B08">
      <w:pPr>
        <w:rPr>
          <w:rFonts w:ascii="Courier New" w:hAnsi="Courier New" w:cs="Courier New"/>
          <w:sz w:val="20"/>
        </w:rPr>
      </w:pPr>
      <w:r w:rsidRPr="0098603A">
        <w:rPr>
          <w:rFonts w:ascii="Courier New" w:hAnsi="Courier New" w:cs="Courier New"/>
          <w:sz w:val="20"/>
        </w:rPr>
        <w:t xml:space="preserve">             </w:t>
      </w:r>
    </w:p>
    <w:p w:rsidR="00457B08" w:rsidRPr="0098603A" w:rsidRDefault="00457B08" w:rsidP="00457B08">
      <w:pPr>
        <w:rPr>
          <w:rFonts w:ascii="Courier New" w:hAnsi="Courier New" w:cs="Courier New"/>
          <w:sz w:val="20"/>
        </w:rPr>
      </w:pPr>
      <w:r w:rsidRPr="0098603A">
        <w:rPr>
          <w:rFonts w:ascii="Courier New" w:hAnsi="Courier New" w:cs="Courier New"/>
          <w:sz w:val="20"/>
        </w:rPr>
        <w:t xml:space="preserve">             B.  Cargo loaded United States ports retained on board</w:t>
      </w:r>
    </w:p>
    <w:p w:rsidR="00457B08" w:rsidRPr="0098603A" w:rsidRDefault="00457B08" w:rsidP="00457B08">
      <w:pPr>
        <w:rPr>
          <w:rFonts w:ascii="Courier New" w:hAnsi="Courier New" w:cs="Courier New"/>
          <w:sz w:val="20"/>
        </w:rPr>
      </w:pPr>
      <w:r w:rsidRPr="0098603A">
        <w:rPr>
          <w:rFonts w:ascii="Courier New" w:hAnsi="Courier New" w:cs="Courier New"/>
          <w:sz w:val="20"/>
        </w:rPr>
        <w:t xml:space="preserve">                 vessel at designated port of discharge:</w:t>
      </w:r>
    </w:p>
    <w:p w:rsidR="00457B08" w:rsidRPr="0098603A" w:rsidRDefault="00457B08" w:rsidP="00457B08">
      <w:pPr>
        <w:rPr>
          <w:rFonts w:ascii="Courier New" w:hAnsi="Courier New" w:cs="Courier New"/>
          <w:sz w:val="20"/>
        </w:rPr>
      </w:pPr>
      <w:r w:rsidRPr="0098603A">
        <w:rPr>
          <w:rFonts w:ascii="Courier New" w:hAnsi="Courier New" w:cs="Courier New"/>
          <w:sz w:val="20"/>
        </w:rPr>
        <w:t xml:space="preserve">             </w:t>
      </w:r>
    </w:p>
    <w:p w:rsidR="00457B08" w:rsidRPr="0098603A" w:rsidRDefault="00457B08" w:rsidP="00457B08">
      <w:pPr>
        <w:rPr>
          <w:rFonts w:ascii="Courier New" w:hAnsi="Courier New" w:cs="Courier New"/>
          <w:sz w:val="20"/>
        </w:rPr>
      </w:pPr>
      <w:r w:rsidRPr="0098603A">
        <w:rPr>
          <w:rFonts w:ascii="Courier New" w:hAnsi="Courier New" w:cs="Courier New"/>
          <w:sz w:val="20"/>
        </w:rPr>
        <w:t xml:space="preserve">                 If the carrier agrees to retain the cargo on board for</w:t>
      </w:r>
    </w:p>
    <w:p w:rsidR="00457B08" w:rsidRPr="0098603A" w:rsidRDefault="00457B08" w:rsidP="00457B08">
      <w:pPr>
        <w:rPr>
          <w:rFonts w:ascii="Courier New" w:hAnsi="Courier New" w:cs="Courier New"/>
          <w:sz w:val="20"/>
        </w:rPr>
      </w:pPr>
      <w:r w:rsidRPr="0098603A">
        <w:rPr>
          <w:rFonts w:ascii="Courier New" w:hAnsi="Courier New" w:cs="Courier New"/>
          <w:sz w:val="20"/>
        </w:rPr>
        <w:t xml:space="preserve">                 return to port of loading and/or Base Port of country of</w:t>
      </w:r>
    </w:p>
    <w:p w:rsidR="00457B08" w:rsidRPr="0098603A" w:rsidRDefault="00457B08" w:rsidP="00457B08">
      <w:pPr>
        <w:rPr>
          <w:rFonts w:ascii="Courier New" w:hAnsi="Courier New" w:cs="Courier New"/>
          <w:sz w:val="20"/>
        </w:rPr>
      </w:pPr>
      <w:r w:rsidRPr="0098603A">
        <w:rPr>
          <w:rFonts w:ascii="Courier New" w:hAnsi="Courier New" w:cs="Courier New"/>
          <w:sz w:val="20"/>
        </w:rPr>
        <w:t xml:space="preserve">                 origin, the return rate shall be seventy-five (75%)</w:t>
      </w:r>
    </w:p>
    <w:p w:rsidR="00457B08" w:rsidRPr="0098603A" w:rsidRDefault="00457B08" w:rsidP="00457B08">
      <w:pPr>
        <w:rPr>
          <w:rFonts w:ascii="Courier New" w:hAnsi="Courier New" w:cs="Courier New"/>
          <w:sz w:val="20"/>
        </w:rPr>
      </w:pPr>
      <w:r w:rsidRPr="0098603A">
        <w:rPr>
          <w:rFonts w:ascii="Courier New" w:hAnsi="Courier New" w:cs="Courier New"/>
          <w:sz w:val="20"/>
        </w:rPr>
        <w:t xml:space="preserve">                 percent of the rate that was assessed the cargo for the</w:t>
      </w:r>
    </w:p>
    <w:p w:rsidR="00457B08" w:rsidRPr="0098603A" w:rsidRDefault="00457B08" w:rsidP="00457B08">
      <w:pPr>
        <w:rPr>
          <w:rFonts w:ascii="Courier New" w:hAnsi="Courier New" w:cs="Courier New"/>
          <w:sz w:val="20"/>
        </w:rPr>
      </w:pPr>
      <w:r w:rsidRPr="0098603A">
        <w:rPr>
          <w:rFonts w:ascii="Courier New" w:hAnsi="Courier New" w:cs="Courier New"/>
          <w:sz w:val="20"/>
        </w:rPr>
        <w:t xml:space="preserve">                 outbound movement, subject to a minimum rate of $90.00</w:t>
      </w:r>
    </w:p>
    <w:p w:rsidR="00457B08" w:rsidRPr="0098603A" w:rsidRDefault="00457B08" w:rsidP="00457B08">
      <w:pPr>
        <w:rPr>
          <w:rFonts w:ascii="Courier New" w:hAnsi="Courier New" w:cs="Courier New"/>
          <w:sz w:val="20"/>
        </w:rPr>
      </w:pPr>
      <w:r w:rsidRPr="0098603A">
        <w:rPr>
          <w:rFonts w:ascii="Courier New" w:hAnsi="Courier New" w:cs="Courier New"/>
          <w:sz w:val="20"/>
        </w:rPr>
        <w:t xml:space="preserve">                 W/M.</w:t>
      </w:r>
    </w:p>
    <w:p w:rsidR="00457B08" w:rsidRPr="0098603A" w:rsidRDefault="00457B08" w:rsidP="00457B08">
      <w:pPr>
        <w:rPr>
          <w:rFonts w:ascii="Courier New" w:hAnsi="Courier New" w:cs="Courier New"/>
          <w:sz w:val="20"/>
        </w:rPr>
      </w:pPr>
      <w:r w:rsidRPr="0098603A">
        <w:rPr>
          <w:rFonts w:ascii="Courier New" w:hAnsi="Courier New" w:cs="Courier New"/>
          <w:sz w:val="20"/>
        </w:rPr>
        <w:t xml:space="preserve">             </w:t>
      </w:r>
    </w:p>
    <w:p w:rsidR="00457B08" w:rsidRPr="0098603A" w:rsidRDefault="00457B08" w:rsidP="00457B08">
      <w:pPr>
        <w:rPr>
          <w:rFonts w:ascii="Courier New" w:hAnsi="Courier New" w:cs="Courier New"/>
          <w:sz w:val="20"/>
        </w:rPr>
      </w:pPr>
      <w:r w:rsidRPr="0098603A">
        <w:rPr>
          <w:rFonts w:ascii="Courier New" w:hAnsi="Courier New" w:cs="Courier New"/>
          <w:sz w:val="20"/>
        </w:rPr>
        <w:t xml:space="preserve">             C.  All returned cargo must be freight prepaid by shipper</w:t>
      </w:r>
    </w:p>
    <w:p w:rsidR="00457B08" w:rsidRPr="0098603A" w:rsidRDefault="00457B08" w:rsidP="00457B08">
      <w:pPr>
        <w:rPr>
          <w:rFonts w:ascii="Courier New" w:hAnsi="Courier New" w:cs="Courier New"/>
          <w:sz w:val="20"/>
        </w:rPr>
      </w:pPr>
      <w:r w:rsidRPr="0098603A">
        <w:rPr>
          <w:rFonts w:ascii="Courier New" w:hAnsi="Courier New" w:cs="Courier New"/>
          <w:sz w:val="20"/>
        </w:rPr>
        <w:t xml:space="preserve">                 or collected from consignee prior to loading to our</w:t>
      </w:r>
    </w:p>
    <w:p w:rsidR="00457B08" w:rsidRPr="0098603A" w:rsidRDefault="00457B08" w:rsidP="00457B08">
      <w:pPr>
        <w:rPr>
          <w:rFonts w:ascii="Courier New" w:hAnsi="Courier New" w:cs="Courier New"/>
          <w:sz w:val="20"/>
        </w:rPr>
      </w:pPr>
      <w:r w:rsidRPr="0098603A">
        <w:rPr>
          <w:rFonts w:ascii="Courier New" w:hAnsi="Courier New" w:cs="Courier New"/>
          <w:sz w:val="20"/>
        </w:rPr>
        <w:t xml:space="preserve">                 vessel.</w:t>
      </w:r>
    </w:p>
    <w:p w:rsidR="00457B08" w:rsidRPr="0098603A" w:rsidRDefault="00457B08" w:rsidP="00457B08">
      <w:pPr>
        <w:rPr>
          <w:rFonts w:ascii="Courier New" w:hAnsi="Courier New" w:cs="Courier New"/>
          <w:sz w:val="20"/>
        </w:rPr>
      </w:pPr>
      <w:r w:rsidRPr="0098603A">
        <w:rPr>
          <w:rFonts w:ascii="Courier New" w:hAnsi="Courier New" w:cs="Courier New"/>
          <w:sz w:val="20"/>
        </w:rPr>
        <w:t xml:space="preserve">             </w:t>
      </w:r>
    </w:p>
    <w:p w:rsidR="00457B08" w:rsidRPr="0098603A" w:rsidRDefault="00457B08" w:rsidP="00457B08">
      <w:pPr>
        <w:rPr>
          <w:rFonts w:ascii="Courier New" w:hAnsi="Courier New" w:cs="Courier New"/>
          <w:sz w:val="20"/>
        </w:rPr>
      </w:pPr>
      <w:r w:rsidRPr="0098603A">
        <w:rPr>
          <w:rFonts w:ascii="Courier New" w:hAnsi="Courier New" w:cs="Courier New"/>
          <w:sz w:val="20"/>
        </w:rPr>
        <w:t xml:space="preserve">             D.  When a participating Inland Carrier to this Tariff has</w:t>
      </w:r>
    </w:p>
    <w:p w:rsidR="00457B08" w:rsidRPr="0098603A" w:rsidRDefault="00457B08" w:rsidP="00457B08">
      <w:pPr>
        <w:rPr>
          <w:rFonts w:ascii="Courier New" w:hAnsi="Courier New" w:cs="Courier New"/>
          <w:sz w:val="20"/>
        </w:rPr>
      </w:pPr>
      <w:r w:rsidRPr="0098603A">
        <w:rPr>
          <w:rFonts w:ascii="Courier New" w:hAnsi="Courier New" w:cs="Courier New"/>
          <w:sz w:val="20"/>
        </w:rPr>
        <w:t xml:space="preserve">                 picked up a shipment and transported same to its</w:t>
      </w:r>
    </w:p>
    <w:p w:rsidR="00457B08" w:rsidRPr="0098603A" w:rsidRDefault="00457B08" w:rsidP="00457B08">
      <w:pPr>
        <w:rPr>
          <w:rFonts w:ascii="Courier New" w:hAnsi="Courier New" w:cs="Courier New"/>
          <w:sz w:val="20"/>
        </w:rPr>
      </w:pPr>
      <w:r w:rsidRPr="0098603A">
        <w:rPr>
          <w:rFonts w:ascii="Courier New" w:hAnsi="Courier New" w:cs="Courier New"/>
          <w:sz w:val="20"/>
        </w:rPr>
        <w:t xml:space="preserve">                 terminal serving that area or </w:t>
      </w:r>
      <w:r w:rsidR="004A7C65" w:rsidRPr="00457B08">
        <w:rPr>
          <w:rFonts w:ascii="Courier New" w:hAnsi="Courier New" w:cs="Courier New"/>
          <w:sz w:val="20"/>
        </w:rPr>
        <w:t>YANG MING MARINE TRANSPORT</w:t>
      </w:r>
    </w:p>
    <w:p w:rsidR="00457B08" w:rsidRPr="0098603A" w:rsidRDefault="00457B08" w:rsidP="00457B08">
      <w:pPr>
        <w:rPr>
          <w:rFonts w:ascii="Courier New" w:hAnsi="Courier New" w:cs="Courier New"/>
          <w:sz w:val="20"/>
        </w:rPr>
      </w:pPr>
      <w:r w:rsidRPr="0098603A">
        <w:rPr>
          <w:rFonts w:ascii="Courier New" w:hAnsi="Courier New" w:cs="Courier New"/>
          <w:sz w:val="20"/>
        </w:rPr>
        <w:t xml:space="preserve">                 </w:t>
      </w:r>
      <w:r w:rsidR="004A7C65" w:rsidRPr="00457B08">
        <w:rPr>
          <w:rFonts w:ascii="Courier New" w:hAnsi="Courier New" w:cs="Courier New"/>
          <w:sz w:val="20"/>
        </w:rPr>
        <w:t>CORPORATION</w:t>
      </w:r>
      <w:r w:rsidRPr="0098603A">
        <w:rPr>
          <w:rFonts w:ascii="Courier New" w:hAnsi="Courier New" w:cs="Courier New"/>
          <w:sz w:val="20"/>
        </w:rPr>
        <w:t>'s U.S.A. Marine Terminals and Shipper</w:t>
      </w:r>
    </w:p>
    <w:p w:rsidR="00457B08" w:rsidRPr="0098603A" w:rsidRDefault="00457B08" w:rsidP="00457B08">
      <w:pPr>
        <w:rPr>
          <w:rFonts w:ascii="Courier New" w:hAnsi="Courier New" w:cs="Courier New"/>
          <w:sz w:val="20"/>
        </w:rPr>
      </w:pPr>
      <w:r w:rsidRPr="0098603A">
        <w:rPr>
          <w:rFonts w:ascii="Courier New" w:hAnsi="Courier New" w:cs="Courier New"/>
          <w:sz w:val="20"/>
        </w:rPr>
        <w:t xml:space="preserve">                 requests the return of such shipment to the place of</w:t>
      </w:r>
    </w:p>
    <w:p w:rsidR="00457B08" w:rsidRPr="0098603A" w:rsidRDefault="00457B08" w:rsidP="00457B08">
      <w:pPr>
        <w:rPr>
          <w:rFonts w:ascii="Courier New" w:hAnsi="Courier New" w:cs="Courier New"/>
          <w:sz w:val="20"/>
        </w:rPr>
      </w:pPr>
      <w:r w:rsidRPr="0098603A">
        <w:rPr>
          <w:rFonts w:ascii="Courier New" w:hAnsi="Courier New" w:cs="Courier New"/>
          <w:sz w:val="20"/>
        </w:rPr>
        <w:lastRenderedPageBreak/>
        <w:t xml:space="preserve">                 pick-up, the charges and provisions published in such</w:t>
      </w:r>
    </w:p>
    <w:p w:rsidR="00457B08" w:rsidRPr="0098603A" w:rsidRDefault="00457B08" w:rsidP="00457B08">
      <w:pPr>
        <w:rPr>
          <w:rFonts w:ascii="Courier New" w:hAnsi="Courier New" w:cs="Courier New"/>
          <w:sz w:val="20"/>
        </w:rPr>
      </w:pPr>
      <w:r w:rsidRPr="0098603A">
        <w:rPr>
          <w:rFonts w:ascii="Courier New" w:hAnsi="Courier New" w:cs="Courier New"/>
          <w:sz w:val="20"/>
        </w:rPr>
        <w:t xml:space="preserve">                 Carrier's Tariff will be applicable.</w:t>
      </w:r>
    </w:p>
    <w:p w:rsidR="00574A05" w:rsidRPr="00457B08" w:rsidRDefault="00574A05" w:rsidP="00574A05">
      <w:pPr>
        <w:rPr>
          <w:rFonts w:ascii="Courier New" w:hAnsi="Courier New" w:cs="Courier New"/>
          <w:sz w:val="20"/>
        </w:rPr>
      </w:pPr>
    </w:p>
    <w:p w:rsidR="00574A05" w:rsidRPr="00CC2C14" w:rsidRDefault="00574A05" w:rsidP="00574A05">
      <w:pPr>
        <w:rPr>
          <w:rFonts w:ascii="Courier New" w:hAnsi="Courier New" w:cs="Courier New" w:hint="eastAsia"/>
          <w:sz w:val="20"/>
        </w:rPr>
      </w:pPr>
    </w:p>
    <w:p w:rsidR="00CB67DC" w:rsidRPr="00574A05" w:rsidRDefault="00CB67DC" w:rsidP="00574A05">
      <w:pPr>
        <w:ind w:left="1300" w:hangingChars="650" w:hanging="1300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sectPr w:rsidR="00CB67DC" w:rsidRPr="00574A05" w:rsidSect="0087198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1262" w:rsidRDefault="00831262" w:rsidP="00011180">
      <w:r>
        <w:separator/>
      </w:r>
    </w:p>
  </w:endnote>
  <w:endnote w:type="continuationSeparator" w:id="0">
    <w:p w:rsidR="00831262" w:rsidRDefault="00831262" w:rsidP="0001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1262" w:rsidRDefault="00831262" w:rsidP="00011180">
      <w:r>
        <w:separator/>
      </w:r>
    </w:p>
  </w:footnote>
  <w:footnote w:type="continuationSeparator" w:id="0">
    <w:p w:rsidR="00831262" w:rsidRDefault="00831262" w:rsidP="00011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67DC"/>
    <w:rsid w:val="00000CBD"/>
    <w:rsid w:val="0001046F"/>
    <w:rsid w:val="00011180"/>
    <w:rsid w:val="00015659"/>
    <w:rsid w:val="00035E40"/>
    <w:rsid w:val="0003606B"/>
    <w:rsid w:val="00050AEB"/>
    <w:rsid w:val="0005317D"/>
    <w:rsid w:val="00075C22"/>
    <w:rsid w:val="00076207"/>
    <w:rsid w:val="00082224"/>
    <w:rsid w:val="000828DD"/>
    <w:rsid w:val="00092FDB"/>
    <w:rsid w:val="000A5707"/>
    <w:rsid w:val="000B24C5"/>
    <w:rsid w:val="000B2C2A"/>
    <w:rsid w:val="000B308F"/>
    <w:rsid w:val="000C0B62"/>
    <w:rsid w:val="000C641F"/>
    <w:rsid w:val="000D6256"/>
    <w:rsid w:val="000E4EF7"/>
    <w:rsid w:val="00117906"/>
    <w:rsid w:val="00122BF7"/>
    <w:rsid w:val="00124EC8"/>
    <w:rsid w:val="00133FB9"/>
    <w:rsid w:val="00155EA0"/>
    <w:rsid w:val="00157050"/>
    <w:rsid w:val="0016492E"/>
    <w:rsid w:val="001662DD"/>
    <w:rsid w:val="00171A13"/>
    <w:rsid w:val="00180838"/>
    <w:rsid w:val="00182D43"/>
    <w:rsid w:val="001862DA"/>
    <w:rsid w:val="001879D3"/>
    <w:rsid w:val="00190F9B"/>
    <w:rsid w:val="00193543"/>
    <w:rsid w:val="001D0FB3"/>
    <w:rsid w:val="001D18A1"/>
    <w:rsid w:val="001D2F93"/>
    <w:rsid w:val="001D480B"/>
    <w:rsid w:val="001E5547"/>
    <w:rsid w:val="002407A3"/>
    <w:rsid w:val="00243029"/>
    <w:rsid w:val="0024313E"/>
    <w:rsid w:val="0025016D"/>
    <w:rsid w:val="00251653"/>
    <w:rsid w:val="002606E4"/>
    <w:rsid w:val="0027221E"/>
    <w:rsid w:val="0027782A"/>
    <w:rsid w:val="0028450A"/>
    <w:rsid w:val="00285BD3"/>
    <w:rsid w:val="00290B82"/>
    <w:rsid w:val="00292559"/>
    <w:rsid w:val="00296C75"/>
    <w:rsid w:val="002B14CF"/>
    <w:rsid w:val="002B3CFD"/>
    <w:rsid w:val="002B41A8"/>
    <w:rsid w:val="002C1121"/>
    <w:rsid w:val="002D3B4E"/>
    <w:rsid w:val="002D5826"/>
    <w:rsid w:val="002D7840"/>
    <w:rsid w:val="002E3400"/>
    <w:rsid w:val="002E5248"/>
    <w:rsid w:val="002E7440"/>
    <w:rsid w:val="003021D7"/>
    <w:rsid w:val="00306A27"/>
    <w:rsid w:val="00307BAC"/>
    <w:rsid w:val="0031792F"/>
    <w:rsid w:val="0032339A"/>
    <w:rsid w:val="00340CAA"/>
    <w:rsid w:val="00365AE9"/>
    <w:rsid w:val="0037385E"/>
    <w:rsid w:val="0037461E"/>
    <w:rsid w:val="00381EC3"/>
    <w:rsid w:val="003A77B0"/>
    <w:rsid w:val="003B2FF2"/>
    <w:rsid w:val="003B3918"/>
    <w:rsid w:val="003B3D49"/>
    <w:rsid w:val="003B6BF3"/>
    <w:rsid w:val="003D47C7"/>
    <w:rsid w:val="003D70AA"/>
    <w:rsid w:val="003E1BF6"/>
    <w:rsid w:val="00403607"/>
    <w:rsid w:val="00403EB8"/>
    <w:rsid w:val="00407F42"/>
    <w:rsid w:val="0041465D"/>
    <w:rsid w:val="004445AD"/>
    <w:rsid w:val="004447B1"/>
    <w:rsid w:val="00444902"/>
    <w:rsid w:val="00457B08"/>
    <w:rsid w:val="00461A10"/>
    <w:rsid w:val="00477D6E"/>
    <w:rsid w:val="00481FAB"/>
    <w:rsid w:val="00495F62"/>
    <w:rsid w:val="004971CE"/>
    <w:rsid w:val="004A2E62"/>
    <w:rsid w:val="004A3168"/>
    <w:rsid w:val="004A7C65"/>
    <w:rsid w:val="004B4D5A"/>
    <w:rsid w:val="004C351F"/>
    <w:rsid w:val="004C3DE6"/>
    <w:rsid w:val="004C771D"/>
    <w:rsid w:val="004D2412"/>
    <w:rsid w:val="004D29C8"/>
    <w:rsid w:val="004E195D"/>
    <w:rsid w:val="004E632C"/>
    <w:rsid w:val="00502D57"/>
    <w:rsid w:val="005068E9"/>
    <w:rsid w:val="00515A8B"/>
    <w:rsid w:val="0052249B"/>
    <w:rsid w:val="00537ECB"/>
    <w:rsid w:val="00562CAA"/>
    <w:rsid w:val="00566057"/>
    <w:rsid w:val="00574A05"/>
    <w:rsid w:val="005754B0"/>
    <w:rsid w:val="00576193"/>
    <w:rsid w:val="00590B9B"/>
    <w:rsid w:val="00595427"/>
    <w:rsid w:val="005A1752"/>
    <w:rsid w:val="005A4451"/>
    <w:rsid w:val="005A5D25"/>
    <w:rsid w:val="005A684F"/>
    <w:rsid w:val="005B001A"/>
    <w:rsid w:val="005B148A"/>
    <w:rsid w:val="005C049C"/>
    <w:rsid w:val="005D27F8"/>
    <w:rsid w:val="005E0994"/>
    <w:rsid w:val="005E112C"/>
    <w:rsid w:val="005F3506"/>
    <w:rsid w:val="00604A92"/>
    <w:rsid w:val="00613F6F"/>
    <w:rsid w:val="00631F35"/>
    <w:rsid w:val="006353BE"/>
    <w:rsid w:val="006456C6"/>
    <w:rsid w:val="00654F52"/>
    <w:rsid w:val="00655A6E"/>
    <w:rsid w:val="00660D1E"/>
    <w:rsid w:val="006736E2"/>
    <w:rsid w:val="00675277"/>
    <w:rsid w:val="00680550"/>
    <w:rsid w:val="006A1108"/>
    <w:rsid w:val="006A3A3E"/>
    <w:rsid w:val="006B0E45"/>
    <w:rsid w:val="006B18AC"/>
    <w:rsid w:val="006C478C"/>
    <w:rsid w:val="006C6809"/>
    <w:rsid w:val="006D1742"/>
    <w:rsid w:val="006D1BD2"/>
    <w:rsid w:val="006E061B"/>
    <w:rsid w:val="006F74C3"/>
    <w:rsid w:val="0070502C"/>
    <w:rsid w:val="00707B3F"/>
    <w:rsid w:val="007117FB"/>
    <w:rsid w:val="0071270F"/>
    <w:rsid w:val="0071563B"/>
    <w:rsid w:val="00716667"/>
    <w:rsid w:val="00717177"/>
    <w:rsid w:val="007206F7"/>
    <w:rsid w:val="00722480"/>
    <w:rsid w:val="00723CFF"/>
    <w:rsid w:val="00725067"/>
    <w:rsid w:val="00727CD6"/>
    <w:rsid w:val="007459B0"/>
    <w:rsid w:val="0075537B"/>
    <w:rsid w:val="00774A74"/>
    <w:rsid w:val="007777DF"/>
    <w:rsid w:val="00782987"/>
    <w:rsid w:val="00785A37"/>
    <w:rsid w:val="00792446"/>
    <w:rsid w:val="0079262C"/>
    <w:rsid w:val="007A1042"/>
    <w:rsid w:val="007A60C1"/>
    <w:rsid w:val="007A6898"/>
    <w:rsid w:val="007B18F9"/>
    <w:rsid w:val="007B6C7B"/>
    <w:rsid w:val="007C012E"/>
    <w:rsid w:val="007C4898"/>
    <w:rsid w:val="007C5EB1"/>
    <w:rsid w:val="007D544C"/>
    <w:rsid w:val="007E0491"/>
    <w:rsid w:val="007F3DE6"/>
    <w:rsid w:val="007F6ACA"/>
    <w:rsid w:val="008133DE"/>
    <w:rsid w:val="008209E6"/>
    <w:rsid w:val="00827B31"/>
    <w:rsid w:val="00831262"/>
    <w:rsid w:val="00834076"/>
    <w:rsid w:val="00871985"/>
    <w:rsid w:val="008831D9"/>
    <w:rsid w:val="00886429"/>
    <w:rsid w:val="00890D1B"/>
    <w:rsid w:val="0089545F"/>
    <w:rsid w:val="008A4725"/>
    <w:rsid w:val="008A4FA0"/>
    <w:rsid w:val="008A5B07"/>
    <w:rsid w:val="008B46CD"/>
    <w:rsid w:val="008B4841"/>
    <w:rsid w:val="008B5A24"/>
    <w:rsid w:val="008B69B9"/>
    <w:rsid w:val="008C1649"/>
    <w:rsid w:val="008C3FC2"/>
    <w:rsid w:val="008C7004"/>
    <w:rsid w:val="008D052D"/>
    <w:rsid w:val="008D0814"/>
    <w:rsid w:val="008D26C4"/>
    <w:rsid w:val="008E191B"/>
    <w:rsid w:val="008E4F99"/>
    <w:rsid w:val="008F1B69"/>
    <w:rsid w:val="009048B0"/>
    <w:rsid w:val="009139AD"/>
    <w:rsid w:val="0092499F"/>
    <w:rsid w:val="00925C09"/>
    <w:rsid w:val="00935A97"/>
    <w:rsid w:val="00940D78"/>
    <w:rsid w:val="009474FE"/>
    <w:rsid w:val="009537C2"/>
    <w:rsid w:val="00954582"/>
    <w:rsid w:val="009601CB"/>
    <w:rsid w:val="00965585"/>
    <w:rsid w:val="0096682F"/>
    <w:rsid w:val="00971BD2"/>
    <w:rsid w:val="00986B2C"/>
    <w:rsid w:val="009902A9"/>
    <w:rsid w:val="009966A1"/>
    <w:rsid w:val="009B055F"/>
    <w:rsid w:val="009C4352"/>
    <w:rsid w:val="009D3047"/>
    <w:rsid w:val="009D61FA"/>
    <w:rsid w:val="009E2070"/>
    <w:rsid w:val="009F387A"/>
    <w:rsid w:val="009F7D6A"/>
    <w:rsid w:val="00A01099"/>
    <w:rsid w:val="00A20D76"/>
    <w:rsid w:val="00A30D89"/>
    <w:rsid w:val="00A45E54"/>
    <w:rsid w:val="00A46A8F"/>
    <w:rsid w:val="00A57CC3"/>
    <w:rsid w:val="00A6132D"/>
    <w:rsid w:val="00A71230"/>
    <w:rsid w:val="00A71898"/>
    <w:rsid w:val="00A75711"/>
    <w:rsid w:val="00A765E7"/>
    <w:rsid w:val="00A82C60"/>
    <w:rsid w:val="00A86622"/>
    <w:rsid w:val="00A91DD2"/>
    <w:rsid w:val="00A936E4"/>
    <w:rsid w:val="00A979C1"/>
    <w:rsid w:val="00A97EF1"/>
    <w:rsid w:val="00AA0211"/>
    <w:rsid w:val="00AA3C75"/>
    <w:rsid w:val="00AA455E"/>
    <w:rsid w:val="00AB520D"/>
    <w:rsid w:val="00AC3A29"/>
    <w:rsid w:val="00AE54D1"/>
    <w:rsid w:val="00AE713E"/>
    <w:rsid w:val="00B05F53"/>
    <w:rsid w:val="00B205A4"/>
    <w:rsid w:val="00B260B0"/>
    <w:rsid w:val="00B3494B"/>
    <w:rsid w:val="00B409DD"/>
    <w:rsid w:val="00B43CA6"/>
    <w:rsid w:val="00B47E53"/>
    <w:rsid w:val="00B52013"/>
    <w:rsid w:val="00B71EEC"/>
    <w:rsid w:val="00B7644B"/>
    <w:rsid w:val="00B77113"/>
    <w:rsid w:val="00B81F83"/>
    <w:rsid w:val="00BA711D"/>
    <w:rsid w:val="00BB45C6"/>
    <w:rsid w:val="00BD3F1F"/>
    <w:rsid w:val="00BF07D7"/>
    <w:rsid w:val="00BF3436"/>
    <w:rsid w:val="00BF48DA"/>
    <w:rsid w:val="00BF4C67"/>
    <w:rsid w:val="00C01286"/>
    <w:rsid w:val="00C03DAF"/>
    <w:rsid w:val="00C059AB"/>
    <w:rsid w:val="00C12619"/>
    <w:rsid w:val="00C13EB7"/>
    <w:rsid w:val="00C14B29"/>
    <w:rsid w:val="00C17098"/>
    <w:rsid w:val="00C22AB5"/>
    <w:rsid w:val="00C2736B"/>
    <w:rsid w:val="00C314C4"/>
    <w:rsid w:val="00C3218D"/>
    <w:rsid w:val="00C42953"/>
    <w:rsid w:val="00C50FA9"/>
    <w:rsid w:val="00C57497"/>
    <w:rsid w:val="00C63181"/>
    <w:rsid w:val="00C650B9"/>
    <w:rsid w:val="00C65A91"/>
    <w:rsid w:val="00C709BA"/>
    <w:rsid w:val="00C76A48"/>
    <w:rsid w:val="00C93C9C"/>
    <w:rsid w:val="00CA0DCD"/>
    <w:rsid w:val="00CA3DE3"/>
    <w:rsid w:val="00CB67DC"/>
    <w:rsid w:val="00CC63B3"/>
    <w:rsid w:val="00CF0628"/>
    <w:rsid w:val="00CF307C"/>
    <w:rsid w:val="00CF5434"/>
    <w:rsid w:val="00D02A0B"/>
    <w:rsid w:val="00D02FE3"/>
    <w:rsid w:val="00D0658E"/>
    <w:rsid w:val="00D07FD9"/>
    <w:rsid w:val="00D31462"/>
    <w:rsid w:val="00D35F88"/>
    <w:rsid w:val="00D50F00"/>
    <w:rsid w:val="00D53DDF"/>
    <w:rsid w:val="00D639B9"/>
    <w:rsid w:val="00D64AA8"/>
    <w:rsid w:val="00D677CB"/>
    <w:rsid w:val="00D75F4C"/>
    <w:rsid w:val="00D91DAA"/>
    <w:rsid w:val="00D926E4"/>
    <w:rsid w:val="00DA08DF"/>
    <w:rsid w:val="00DA6DE0"/>
    <w:rsid w:val="00DA721E"/>
    <w:rsid w:val="00DB2191"/>
    <w:rsid w:val="00DC04B4"/>
    <w:rsid w:val="00DD0B3E"/>
    <w:rsid w:val="00DD1587"/>
    <w:rsid w:val="00DE6152"/>
    <w:rsid w:val="00DF0787"/>
    <w:rsid w:val="00DF1B13"/>
    <w:rsid w:val="00E05193"/>
    <w:rsid w:val="00E135F5"/>
    <w:rsid w:val="00E15396"/>
    <w:rsid w:val="00E22DBB"/>
    <w:rsid w:val="00E30D86"/>
    <w:rsid w:val="00E314C0"/>
    <w:rsid w:val="00E31D70"/>
    <w:rsid w:val="00E31D83"/>
    <w:rsid w:val="00E33070"/>
    <w:rsid w:val="00E358DE"/>
    <w:rsid w:val="00E42088"/>
    <w:rsid w:val="00E43EAE"/>
    <w:rsid w:val="00E4636A"/>
    <w:rsid w:val="00E51CD7"/>
    <w:rsid w:val="00E6045C"/>
    <w:rsid w:val="00E64CC9"/>
    <w:rsid w:val="00E64CFC"/>
    <w:rsid w:val="00E678F7"/>
    <w:rsid w:val="00E874E1"/>
    <w:rsid w:val="00E90D3F"/>
    <w:rsid w:val="00E9753B"/>
    <w:rsid w:val="00EC1A6D"/>
    <w:rsid w:val="00EC5E4D"/>
    <w:rsid w:val="00EC64CF"/>
    <w:rsid w:val="00ED1554"/>
    <w:rsid w:val="00ED7D5E"/>
    <w:rsid w:val="00EE1798"/>
    <w:rsid w:val="00EE415B"/>
    <w:rsid w:val="00EF4D10"/>
    <w:rsid w:val="00F21225"/>
    <w:rsid w:val="00F25DF9"/>
    <w:rsid w:val="00F323D6"/>
    <w:rsid w:val="00F42331"/>
    <w:rsid w:val="00F51BC9"/>
    <w:rsid w:val="00F636C9"/>
    <w:rsid w:val="00F74B63"/>
    <w:rsid w:val="00F92561"/>
    <w:rsid w:val="00F92BF0"/>
    <w:rsid w:val="00F935A5"/>
    <w:rsid w:val="00FA49F2"/>
    <w:rsid w:val="00FA5CE3"/>
    <w:rsid w:val="00FB6BAD"/>
    <w:rsid w:val="00FC5C11"/>
    <w:rsid w:val="00FE46AE"/>
    <w:rsid w:val="00FE6249"/>
    <w:rsid w:val="00FE6EAC"/>
    <w:rsid w:val="00FF5615"/>
    <w:rsid w:val="00FF720C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docId w15:val="{B6BE5264-20C5-416F-9769-B0C4B6CB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198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1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11180"/>
    <w:rPr>
      <w:kern w:val="2"/>
    </w:rPr>
  </w:style>
  <w:style w:type="paragraph" w:styleId="a5">
    <w:name w:val="footer"/>
    <w:basedOn w:val="a"/>
    <w:link w:val="a6"/>
    <w:rsid w:val="00011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11180"/>
    <w:rPr>
      <w:kern w:val="2"/>
    </w:rPr>
  </w:style>
  <w:style w:type="paragraph" w:styleId="a7">
    <w:name w:val="Balloon Text"/>
    <w:basedOn w:val="a"/>
    <w:link w:val="a8"/>
    <w:rsid w:val="000B308F"/>
    <w:rPr>
      <w:rFonts w:ascii="Tahoma" w:hAnsi="Tahoma" w:cs="Tahoma"/>
      <w:sz w:val="16"/>
      <w:szCs w:val="16"/>
    </w:rPr>
  </w:style>
  <w:style w:type="character" w:customStyle="1" w:styleId="a8">
    <w:name w:val="註解方塊文字 字元"/>
    <w:link w:val="a7"/>
    <w:rsid w:val="000B308F"/>
    <w:rPr>
      <w:rFonts w:ascii="Tahoma" w:hAnsi="Tahoma" w:cs="Tahoma"/>
      <w:kern w:val="2"/>
      <w:sz w:val="16"/>
      <w:szCs w:val="16"/>
    </w:rPr>
  </w:style>
  <w:style w:type="paragraph" w:styleId="a9">
    <w:name w:val="Plain Text"/>
    <w:basedOn w:val="a"/>
    <w:link w:val="aa"/>
    <w:rsid w:val="0089545F"/>
    <w:rPr>
      <w:rFonts w:ascii="Courier New" w:hAnsi="Courier New" w:cs="Courier New"/>
      <w:sz w:val="20"/>
      <w:szCs w:val="20"/>
    </w:rPr>
  </w:style>
  <w:style w:type="character" w:customStyle="1" w:styleId="aa">
    <w:name w:val="純文字 字元"/>
    <w:link w:val="a9"/>
    <w:rsid w:val="0089545F"/>
    <w:rPr>
      <w:rFonts w:ascii="Courier New" w:hAnsi="Courier New" w:cs="Courier New"/>
      <w:kern w:val="2"/>
    </w:rPr>
  </w:style>
  <w:style w:type="table" w:styleId="ab">
    <w:name w:val="Table Grid"/>
    <w:basedOn w:val="a1"/>
    <w:rsid w:val="008954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2087</Characters>
  <Application>Microsoft Office Word</Application>
  <DocSecurity>0</DocSecurity>
  <Lines>17</Lines>
  <Paragraphs>4</Paragraphs>
  <ScaleCrop>false</ScaleCrop>
  <Company>CMT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YM-ITBS-FMC_Filing</dc:creator>
  <cp:keywords/>
  <cp:lastModifiedBy>YM-ITBS Leo Hsu 徐胤豐</cp:lastModifiedBy>
  <cp:revision>2</cp:revision>
  <cp:lastPrinted>1900-12-31T16:00:00Z</cp:lastPrinted>
  <dcterms:created xsi:type="dcterms:W3CDTF">2023-03-28T02:56:00Z</dcterms:created>
  <dcterms:modified xsi:type="dcterms:W3CDTF">2023-03-28T02:56:00Z</dcterms:modified>
</cp:coreProperties>
</file>